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218CE" w:rsidTr="009734AE">
        <w:tc>
          <w:tcPr>
            <w:tcW w:w="3794" w:type="dxa"/>
          </w:tcPr>
          <w:p w:rsidR="004218CE" w:rsidRPr="004218CE" w:rsidRDefault="00B469BF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>Перевощикова</w:t>
            </w:r>
            <w:r w:rsidR="008C35A5">
              <w:rPr>
                <w:rFonts w:ascii="Constantia" w:hAnsi="Constantia"/>
                <w:b/>
                <w:color w:val="FF0000"/>
                <w:sz w:val="28"/>
                <w:szCs w:val="28"/>
              </w:rPr>
              <w:t xml:space="preserve"> Виктория Алексеевна </w:t>
            </w:r>
          </w:p>
        </w:tc>
        <w:tc>
          <w:tcPr>
            <w:tcW w:w="5386" w:type="dxa"/>
          </w:tcPr>
          <w:p w:rsidR="004218CE" w:rsidRDefault="008C35A5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  <w:r>
              <w:rPr>
                <w:rFonts w:ascii="Constantia" w:hAnsi="Constantia"/>
                <w:b/>
                <w:color w:val="FF0000"/>
                <w:sz w:val="28"/>
                <w:szCs w:val="28"/>
              </w:rPr>
              <w:t>28.06.1993</w:t>
            </w:r>
            <w:r w:rsidR="004218CE" w:rsidRPr="004218CE">
              <w:rPr>
                <w:rFonts w:ascii="Constantia" w:hAnsi="Constantia"/>
                <w:b/>
                <w:color w:val="FF0000"/>
                <w:sz w:val="28"/>
                <w:szCs w:val="28"/>
              </w:rPr>
              <w:t xml:space="preserve"> г. рождения</w:t>
            </w:r>
          </w:p>
          <w:p w:rsidR="004218CE" w:rsidRPr="004218CE" w:rsidRDefault="004218CE">
            <w:pPr>
              <w:rPr>
                <w:rFonts w:ascii="Constantia" w:hAnsi="Constantia"/>
                <w:b/>
                <w:color w:val="FF0000"/>
                <w:sz w:val="28"/>
                <w:szCs w:val="28"/>
              </w:rPr>
            </w:pPr>
          </w:p>
        </w:tc>
      </w:tr>
      <w:tr w:rsidR="004218CE" w:rsidTr="009734AE">
        <w:tc>
          <w:tcPr>
            <w:tcW w:w="3794" w:type="dxa"/>
          </w:tcPr>
          <w:p w:rsidR="004218CE" w:rsidRPr="004218CE" w:rsidRDefault="004218C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86" w:type="dxa"/>
          </w:tcPr>
          <w:p w:rsidR="004218CE" w:rsidRPr="004218CE" w:rsidRDefault="004218CE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218CE">
              <w:rPr>
                <w:rFonts w:ascii="Constantia" w:hAnsi="Constantia"/>
                <w:b/>
                <w:sz w:val="24"/>
                <w:szCs w:val="24"/>
              </w:rPr>
              <w:t>Старший воспитатель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4218C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Стаж работы</w:t>
            </w:r>
          </w:p>
        </w:tc>
        <w:tc>
          <w:tcPr>
            <w:tcW w:w="5386" w:type="dxa"/>
          </w:tcPr>
          <w:p w:rsidR="004218CE" w:rsidRPr="004218CE" w:rsidRDefault="00400DBC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Общий 9</w:t>
            </w:r>
            <w:r w:rsidR="004218CE" w:rsidRPr="004218CE">
              <w:rPr>
                <w:rFonts w:ascii="Constantia" w:hAnsi="Constantia"/>
                <w:b/>
                <w:sz w:val="24"/>
                <w:szCs w:val="24"/>
              </w:rPr>
              <w:t>лет</w:t>
            </w:r>
          </w:p>
          <w:p w:rsidR="004218CE" w:rsidRPr="004218CE" w:rsidRDefault="00400DBC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Педагогический 9</w:t>
            </w:r>
            <w:r w:rsidR="004218CE" w:rsidRPr="004218CE">
              <w:rPr>
                <w:rFonts w:ascii="Constantia" w:hAnsi="Constantia"/>
                <w:b/>
                <w:sz w:val="24"/>
                <w:szCs w:val="24"/>
              </w:rPr>
              <w:t xml:space="preserve"> лет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4218CE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4218CE" w:rsidRPr="009734AE" w:rsidRDefault="00400DBC" w:rsidP="00B85214">
            <w:pPr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sz w:val="24"/>
                <w:szCs w:val="24"/>
                <w:u w:val="single"/>
              </w:rPr>
              <w:t xml:space="preserve">Высшее </w:t>
            </w:r>
          </w:p>
          <w:p w:rsidR="004218CE" w:rsidRDefault="00400DBC" w:rsidP="00400DBC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2022</w:t>
            </w:r>
            <w:r w:rsidR="004218CE" w:rsidRPr="004218CE">
              <w:rPr>
                <w:rFonts w:ascii="Constantia" w:hAnsi="Constantia"/>
                <w:b/>
                <w:sz w:val="24"/>
                <w:szCs w:val="24"/>
              </w:rPr>
              <w:t xml:space="preserve"> г </w:t>
            </w:r>
          </w:p>
          <w:p w:rsidR="00400DBC" w:rsidRDefault="00400DBC" w:rsidP="00400DBC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Образовательная автономная некоммерческая организация высшего образования «Московский психолого-социальный университет» г. Москва</w:t>
            </w:r>
          </w:p>
          <w:p w:rsidR="00400DBC" w:rsidRDefault="00400DBC" w:rsidP="00400DBC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Квалификация по диплому: Психология</w:t>
            </w:r>
          </w:p>
          <w:p w:rsidR="009734AE" w:rsidRDefault="009734AE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:rsidR="00B50F91" w:rsidRDefault="00B50F91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Диплом Профессиональной </w:t>
            </w:r>
            <w:proofErr w:type="gramStart"/>
            <w:r>
              <w:rPr>
                <w:rFonts w:ascii="Constantia" w:hAnsi="Constantia"/>
                <w:b/>
                <w:sz w:val="24"/>
                <w:szCs w:val="24"/>
              </w:rPr>
              <w:t>переподготовки  по</w:t>
            </w:r>
            <w:proofErr w:type="gramEnd"/>
            <w:r>
              <w:rPr>
                <w:rFonts w:ascii="Constantia" w:hAnsi="Constantia"/>
                <w:b/>
                <w:sz w:val="24"/>
                <w:szCs w:val="24"/>
              </w:rPr>
              <w:t xml:space="preserve"> программе «Инструктор по физической культуре в дошкольном образовании в условиях реализации ФГОС»</w:t>
            </w:r>
          </w:p>
          <w:p w:rsidR="00B50F91" w:rsidRDefault="00B50F91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2022г.</w:t>
            </w:r>
          </w:p>
          <w:p w:rsidR="004218CE" w:rsidRPr="004218CE" w:rsidRDefault="004218CE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203894" w:rsidTr="009734AE">
        <w:tc>
          <w:tcPr>
            <w:tcW w:w="3794" w:type="dxa"/>
          </w:tcPr>
          <w:p w:rsidR="00203894" w:rsidRDefault="00203894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Категория </w:t>
            </w:r>
          </w:p>
          <w:p w:rsidR="00203894" w:rsidRDefault="00203894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Старший воспитатель</w:t>
            </w:r>
          </w:p>
          <w:p w:rsidR="00203894" w:rsidRDefault="00203894" w:rsidP="00B85214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203894" w:rsidRPr="004218CE" w:rsidRDefault="008C35A5" w:rsidP="00B85214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нет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BC751B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5386" w:type="dxa"/>
          </w:tcPr>
          <w:p w:rsidR="00400DBC" w:rsidRPr="0030274B" w:rsidRDefault="00FA42C4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>«</w:t>
            </w:r>
            <w:r w:rsidR="00400DBC" w:rsidRPr="0030274B">
              <w:rPr>
                <w:rFonts w:ascii="Constantia" w:hAnsi="Constantia"/>
                <w:b/>
              </w:rPr>
              <w:t>Антитеррористическая безопасность в образовательной организации</w:t>
            </w:r>
            <w:r w:rsidRPr="0030274B">
              <w:rPr>
                <w:rFonts w:ascii="Constantia" w:hAnsi="Constantia"/>
                <w:b/>
              </w:rPr>
              <w:t>»</w:t>
            </w:r>
          </w:p>
          <w:p w:rsidR="00400DBC" w:rsidRPr="0030274B" w:rsidRDefault="00400DBC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>72ч</w:t>
            </w:r>
            <w:r w:rsidR="00FA42C4" w:rsidRPr="0030274B">
              <w:rPr>
                <w:rFonts w:ascii="Constantia" w:hAnsi="Constantia"/>
                <w:b/>
              </w:rPr>
              <w:t xml:space="preserve"> ООО «Учебный центр «</w:t>
            </w:r>
            <w:proofErr w:type="spellStart"/>
            <w:r w:rsidR="00FA42C4" w:rsidRPr="0030274B">
              <w:rPr>
                <w:rFonts w:ascii="Constantia" w:hAnsi="Constantia"/>
                <w:b/>
              </w:rPr>
              <w:t>ПрофЗнание</w:t>
            </w:r>
            <w:proofErr w:type="spellEnd"/>
            <w:r w:rsidR="00FA42C4" w:rsidRPr="0030274B">
              <w:rPr>
                <w:rFonts w:ascii="Constantia" w:hAnsi="Constantia"/>
                <w:b/>
              </w:rPr>
              <w:t>» г. Баймак</w:t>
            </w:r>
            <w:r w:rsidRPr="0030274B">
              <w:rPr>
                <w:rFonts w:ascii="Constantia" w:hAnsi="Constantia"/>
                <w:b/>
              </w:rPr>
              <w:t xml:space="preserve"> 2022г.</w:t>
            </w:r>
          </w:p>
          <w:p w:rsidR="00FA42C4" w:rsidRPr="0030274B" w:rsidRDefault="00FA42C4" w:rsidP="00400DBC">
            <w:pPr>
              <w:rPr>
                <w:rFonts w:ascii="Constantia" w:hAnsi="Constantia"/>
                <w:b/>
              </w:rPr>
            </w:pPr>
          </w:p>
          <w:p w:rsidR="00400DBC" w:rsidRPr="0030274B" w:rsidRDefault="00400DBC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 xml:space="preserve"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 </w:t>
            </w:r>
          </w:p>
          <w:p w:rsidR="00400DBC" w:rsidRPr="0030274B" w:rsidRDefault="00400DBC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 xml:space="preserve">16ч </w:t>
            </w:r>
            <w:r w:rsidR="0030274B" w:rsidRPr="0030274B">
              <w:rPr>
                <w:rFonts w:ascii="Constantia" w:hAnsi="Constantia"/>
                <w:b/>
              </w:rPr>
              <w:t xml:space="preserve">«Красноярский институт повышения квалификации» г. Красноярск </w:t>
            </w:r>
            <w:r w:rsidRPr="0030274B">
              <w:rPr>
                <w:rFonts w:ascii="Constantia" w:hAnsi="Constantia"/>
                <w:b/>
              </w:rPr>
              <w:t>2022г</w:t>
            </w:r>
          </w:p>
          <w:p w:rsidR="0030274B" w:rsidRPr="0030274B" w:rsidRDefault="0030274B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 xml:space="preserve"> </w:t>
            </w:r>
          </w:p>
          <w:p w:rsidR="0030274B" w:rsidRPr="0030274B" w:rsidRDefault="0030274B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>«Инструктор по физической культуре в дошкольном образовании в условиях реализации ФГОС» - 300ч ООО «Институт новых технологий в образовании» г. Омск 2022г</w:t>
            </w:r>
          </w:p>
          <w:p w:rsidR="00FA42C4" w:rsidRPr="0030274B" w:rsidRDefault="00FA42C4" w:rsidP="00400DBC">
            <w:pPr>
              <w:rPr>
                <w:rFonts w:ascii="Constantia" w:hAnsi="Constantia"/>
                <w:b/>
              </w:rPr>
            </w:pPr>
          </w:p>
          <w:p w:rsidR="00400DBC" w:rsidRPr="0030274B" w:rsidRDefault="00FA42C4" w:rsidP="00400DBC">
            <w:pPr>
              <w:rPr>
                <w:rFonts w:ascii="Constantia" w:hAnsi="Constantia"/>
                <w:b/>
              </w:rPr>
            </w:pPr>
            <w:r w:rsidRPr="0030274B">
              <w:rPr>
                <w:rFonts w:ascii="Constantia" w:hAnsi="Constantia"/>
                <w:b/>
              </w:rPr>
              <w:t>«Внедрение и реализация Федеральной образовательной программы дошкольного образования в образовательной практике.» - 72ч. АНО ДПО «Межрегиональный институт повышения квалификации и профессиональной переподготовки» г. Кемерово 2023г</w:t>
            </w:r>
          </w:p>
          <w:p w:rsidR="0030274B" w:rsidRPr="0030274B" w:rsidRDefault="0030274B" w:rsidP="00400DBC">
            <w:pPr>
              <w:rPr>
                <w:rFonts w:ascii="Constantia" w:hAnsi="Constantia"/>
                <w:b/>
              </w:rPr>
            </w:pPr>
          </w:p>
          <w:p w:rsidR="00400DBC" w:rsidRPr="0030274B" w:rsidRDefault="00400DBC" w:rsidP="00400DBC">
            <w:pPr>
              <w:rPr>
                <w:rFonts w:ascii="Constantia" w:hAnsi="Constantia"/>
                <w:b/>
              </w:rPr>
            </w:pPr>
          </w:p>
        </w:tc>
      </w:tr>
      <w:tr w:rsidR="004218CE" w:rsidTr="009734AE">
        <w:tc>
          <w:tcPr>
            <w:tcW w:w="3794" w:type="dxa"/>
          </w:tcPr>
          <w:p w:rsidR="004218CE" w:rsidRPr="004218CE" w:rsidRDefault="009734A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lastRenderedPageBreak/>
              <w:t>Самообразование</w:t>
            </w:r>
          </w:p>
        </w:tc>
        <w:tc>
          <w:tcPr>
            <w:tcW w:w="5386" w:type="dxa"/>
          </w:tcPr>
          <w:p w:rsidR="004218CE" w:rsidRPr="009734AE" w:rsidRDefault="00E759E9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«</w:t>
            </w:r>
            <w:proofErr w:type="spellStart"/>
            <w:r w:rsidR="0030274B">
              <w:rPr>
                <w:rFonts w:ascii="Constantia" w:hAnsi="Constantia"/>
                <w:b/>
                <w:sz w:val="24"/>
                <w:szCs w:val="24"/>
              </w:rPr>
              <w:t>Т</w:t>
            </w:r>
            <w:r w:rsidR="0030274B" w:rsidRPr="0030274B">
              <w:rPr>
                <w:rFonts w:ascii="Constantia" w:hAnsi="Constantia"/>
                <w:b/>
                <w:sz w:val="24"/>
                <w:szCs w:val="24"/>
              </w:rPr>
              <w:t>анцевально</w:t>
            </w:r>
            <w:proofErr w:type="spellEnd"/>
            <w:r w:rsidR="0030274B" w:rsidRPr="0030274B">
              <w:rPr>
                <w:rFonts w:ascii="Constantia" w:hAnsi="Constantia"/>
                <w:b/>
                <w:sz w:val="24"/>
                <w:szCs w:val="24"/>
              </w:rPr>
              <w:t xml:space="preserve"> - игровая гимн</w:t>
            </w:r>
            <w:r w:rsidR="0030274B">
              <w:rPr>
                <w:rFonts w:ascii="Constantia" w:hAnsi="Constantia"/>
                <w:b/>
                <w:sz w:val="24"/>
                <w:szCs w:val="24"/>
              </w:rPr>
              <w:t>астика для детей "СА-ФИ-ДАНСЕ</w:t>
            </w:r>
            <w:r>
              <w:rPr>
                <w:rFonts w:ascii="Constantia" w:hAnsi="Constantia"/>
                <w:b/>
                <w:sz w:val="24"/>
                <w:szCs w:val="24"/>
              </w:rPr>
              <w:t>»</w:t>
            </w:r>
          </w:p>
        </w:tc>
      </w:tr>
      <w:tr w:rsidR="007403D0" w:rsidTr="009734AE">
        <w:tc>
          <w:tcPr>
            <w:tcW w:w="3794" w:type="dxa"/>
          </w:tcPr>
          <w:p w:rsidR="007403D0" w:rsidRDefault="008B1A92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5386" w:type="dxa"/>
          </w:tcPr>
          <w:p w:rsidR="007403D0" w:rsidRDefault="00E759E9" w:rsidP="007403D0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Участие в конкурсе «Воспитатель </w:t>
            </w:r>
            <w:r w:rsidR="0030274B">
              <w:rPr>
                <w:rFonts w:ascii="Constantia" w:hAnsi="Constantia"/>
                <w:b/>
                <w:sz w:val="24"/>
                <w:szCs w:val="24"/>
              </w:rPr>
              <w:t xml:space="preserve">года « </w:t>
            </w:r>
            <w:bookmarkStart w:id="0" w:name="_GoBack"/>
            <w:bookmarkEnd w:id="0"/>
            <w:r w:rsidR="0030274B">
              <w:rPr>
                <w:rFonts w:ascii="Constantia" w:hAnsi="Constantia"/>
                <w:b/>
                <w:sz w:val="24"/>
                <w:szCs w:val="24"/>
              </w:rPr>
              <w:t>2019 г</w:t>
            </w:r>
          </w:p>
          <w:p w:rsidR="00B50F91" w:rsidRPr="009734AE" w:rsidRDefault="00B50F91" w:rsidP="007403D0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4218CE" w:rsidTr="009734AE">
        <w:tc>
          <w:tcPr>
            <w:tcW w:w="3794" w:type="dxa"/>
          </w:tcPr>
          <w:p w:rsidR="004218CE" w:rsidRPr="004218CE" w:rsidRDefault="009734A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5386" w:type="dxa"/>
          </w:tcPr>
          <w:p w:rsidR="004218CE" w:rsidRPr="004218CE" w:rsidRDefault="008C35A5" w:rsidP="00B469BF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="00B469BF">
              <w:rPr>
                <w:rFonts w:ascii="Constantia" w:hAnsi="Constantia"/>
                <w:b/>
                <w:sz w:val="28"/>
                <w:szCs w:val="28"/>
              </w:rPr>
              <w:t>замужем</w:t>
            </w:r>
          </w:p>
        </w:tc>
      </w:tr>
      <w:tr w:rsidR="004218CE" w:rsidTr="009734AE">
        <w:tc>
          <w:tcPr>
            <w:tcW w:w="3794" w:type="dxa"/>
          </w:tcPr>
          <w:p w:rsidR="004218CE" w:rsidRPr="004218CE" w:rsidRDefault="009734AE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386" w:type="dxa"/>
          </w:tcPr>
          <w:p w:rsidR="004218CE" w:rsidRPr="007403D0" w:rsidRDefault="004218CE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</w:tbl>
    <w:p w:rsidR="00CE5F9B" w:rsidRDefault="00CE5F9B"/>
    <w:sectPr w:rsidR="00CE5F9B" w:rsidSect="00B469BF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E"/>
    <w:rsid w:val="00016FA7"/>
    <w:rsid w:val="000247E3"/>
    <w:rsid w:val="000B645B"/>
    <w:rsid w:val="00203894"/>
    <w:rsid w:val="00242BEE"/>
    <w:rsid w:val="0030274B"/>
    <w:rsid w:val="0034480B"/>
    <w:rsid w:val="00400DBC"/>
    <w:rsid w:val="004218CE"/>
    <w:rsid w:val="00460FBC"/>
    <w:rsid w:val="00522EA0"/>
    <w:rsid w:val="005870E0"/>
    <w:rsid w:val="006F1BBB"/>
    <w:rsid w:val="007403D0"/>
    <w:rsid w:val="00894701"/>
    <w:rsid w:val="008B1A92"/>
    <w:rsid w:val="008C35A5"/>
    <w:rsid w:val="00953619"/>
    <w:rsid w:val="009734AE"/>
    <w:rsid w:val="00B469BF"/>
    <w:rsid w:val="00B46E56"/>
    <w:rsid w:val="00B50F91"/>
    <w:rsid w:val="00BC751B"/>
    <w:rsid w:val="00C45047"/>
    <w:rsid w:val="00C66F42"/>
    <w:rsid w:val="00C8788A"/>
    <w:rsid w:val="00CE5F9B"/>
    <w:rsid w:val="00DE29D5"/>
    <w:rsid w:val="00DF7ABF"/>
    <w:rsid w:val="00E759E9"/>
    <w:rsid w:val="00EC18A5"/>
    <w:rsid w:val="00FA42C4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D57"/>
  <w15:docId w15:val="{76E8B0C2-362E-4F1B-AAB4-7886449D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</cp:lastModifiedBy>
  <cp:revision>2</cp:revision>
  <dcterms:created xsi:type="dcterms:W3CDTF">2023-12-20T05:31:00Z</dcterms:created>
  <dcterms:modified xsi:type="dcterms:W3CDTF">2023-12-20T05:31:00Z</dcterms:modified>
</cp:coreProperties>
</file>